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A3" w:rsidRPr="008244A3" w:rsidRDefault="008244A3" w:rsidP="008244A3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8244A3">
        <w:rPr>
          <w:rFonts w:ascii="Times New Roman" w:hAnsi="Times New Roman" w:cs="Times New Roman"/>
          <w:color w:val="0000FF"/>
          <w:sz w:val="28"/>
          <w:szCs w:val="28"/>
        </w:rPr>
        <w:t>РОССИЙСКАЯ  ФЕДЕРАЦИЯ</w:t>
      </w:r>
    </w:p>
    <w:p w:rsidR="008244A3" w:rsidRPr="008244A3" w:rsidRDefault="008244A3" w:rsidP="008244A3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8244A3" w:rsidRPr="008244A3" w:rsidRDefault="008244A3" w:rsidP="008244A3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8244A3">
        <w:rPr>
          <w:rFonts w:ascii="Times New Roman" w:hAnsi="Times New Roman" w:cs="Times New Roman"/>
          <w:color w:val="0000FF"/>
          <w:sz w:val="28"/>
          <w:szCs w:val="28"/>
        </w:rPr>
        <w:t>АДМИНИСТРАЦИЯ РУБЦОВСКОГО РАЙОНА</w:t>
      </w:r>
    </w:p>
    <w:p w:rsidR="008244A3" w:rsidRPr="008244A3" w:rsidRDefault="008244A3" w:rsidP="008244A3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8244A3">
        <w:rPr>
          <w:rFonts w:ascii="Times New Roman" w:hAnsi="Times New Roman" w:cs="Times New Roman"/>
          <w:color w:val="0000FF"/>
          <w:sz w:val="28"/>
          <w:szCs w:val="28"/>
        </w:rPr>
        <w:t>АЛТАЙСКОГО КРАЯ</w:t>
      </w:r>
    </w:p>
    <w:p w:rsidR="008244A3" w:rsidRPr="00111579" w:rsidRDefault="008244A3" w:rsidP="008244A3">
      <w:pPr>
        <w:spacing w:after="0" w:line="240" w:lineRule="auto"/>
        <w:jc w:val="center"/>
        <w:rPr>
          <w:color w:val="0000FF"/>
        </w:rPr>
      </w:pPr>
    </w:p>
    <w:p w:rsidR="008244A3" w:rsidRPr="008244A3" w:rsidRDefault="008244A3" w:rsidP="008244A3">
      <w:pPr>
        <w:spacing w:after="0" w:line="240" w:lineRule="auto"/>
        <w:jc w:val="center"/>
        <w:rPr>
          <w:rFonts w:ascii="Impact" w:hAnsi="Impact"/>
          <w:color w:val="0000FF"/>
          <w:sz w:val="56"/>
          <w:szCs w:val="56"/>
        </w:rPr>
      </w:pPr>
      <w:proofErr w:type="gramStart"/>
      <w:r w:rsidRPr="008244A3">
        <w:rPr>
          <w:rFonts w:ascii="Impact" w:hAnsi="Impact"/>
          <w:color w:val="0000FF"/>
          <w:sz w:val="56"/>
          <w:szCs w:val="56"/>
        </w:rPr>
        <w:t>П</w:t>
      </w:r>
      <w:proofErr w:type="gramEnd"/>
      <w:r w:rsidRPr="008244A3">
        <w:rPr>
          <w:rFonts w:ascii="Impact" w:hAnsi="Impact"/>
          <w:color w:val="0000FF"/>
          <w:sz w:val="56"/>
          <w:szCs w:val="56"/>
        </w:rPr>
        <w:t xml:space="preserve"> О С Т А Н О В Л Е Н И Е</w:t>
      </w:r>
    </w:p>
    <w:p w:rsidR="008244A3" w:rsidRPr="008244A3" w:rsidRDefault="008244A3" w:rsidP="008244A3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</w:p>
    <w:p w:rsidR="008244A3" w:rsidRPr="008244A3" w:rsidRDefault="008244A3" w:rsidP="008244A3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32"/>
          <w:szCs w:val="32"/>
        </w:rPr>
      </w:pPr>
      <w:r w:rsidRPr="008244A3">
        <w:rPr>
          <w:rFonts w:ascii="Times New Roman" w:hAnsi="Times New Roman" w:cs="Times New Roman"/>
          <w:color w:val="0000FF"/>
          <w:sz w:val="32"/>
          <w:szCs w:val="32"/>
        </w:rPr>
        <w:t>_____</w:t>
      </w:r>
      <w:r w:rsidRPr="008244A3">
        <w:rPr>
          <w:rFonts w:ascii="Times New Roman" w:hAnsi="Times New Roman" w:cs="Times New Roman"/>
          <w:color w:val="0000FF"/>
          <w:sz w:val="32"/>
          <w:szCs w:val="32"/>
          <w:u w:val="single"/>
        </w:rPr>
        <w:t>31.03.2021</w:t>
      </w:r>
      <w:r w:rsidRPr="008244A3">
        <w:rPr>
          <w:rFonts w:ascii="Times New Roman" w:hAnsi="Times New Roman" w:cs="Times New Roman"/>
          <w:color w:val="0000FF"/>
          <w:sz w:val="32"/>
          <w:szCs w:val="32"/>
        </w:rPr>
        <w:t>______                                                 №____</w:t>
      </w:r>
      <w:r w:rsidRPr="008244A3">
        <w:rPr>
          <w:rFonts w:ascii="Times New Roman" w:hAnsi="Times New Roman" w:cs="Times New Roman"/>
          <w:color w:val="0000FF"/>
          <w:sz w:val="32"/>
          <w:szCs w:val="32"/>
          <w:u w:val="single"/>
        </w:rPr>
        <w:t>150</w:t>
      </w:r>
      <w:r w:rsidRPr="008244A3">
        <w:rPr>
          <w:rFonts w:ascii="Times New Roman" w:hAnsi="Times New Roman" w:cs="Times New Roman"/>
          <w:color w:val="0000FF"/>
          <w:sz w:val="32"/>
          <w:szCs w:val="32"/>
        </w:rPr>
        <w:t>____</w:t>
      </w:r>
    </w:p>
    <w:p w:rsidR="008244A3" w:rsidRPr="008244A3" w:rsidRDefault="008244A3" w:rsidP="008244A3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8244A3">
        <w:rPr>
          <w:rFonts w:ascii="Times New Roman" w:hAnsi="Times New Roman" w:cs="Times New Roman"/>
          <w:color w:val="0000FF"/>
          <w:sz w:val="24"/>
          <w:szCs w:val="24"/>
        </w:rPr>
        <w:t>г</w:t>
      </w:r>
      <w:proofErr w:type="gramStart"/>
      <w:r w:rsidRPr="008244A3">
        <w:rPr>
          <w:rFonts w:ascii="Times New Roman" w:hAnsi="Times New Roman" w:cs="Times New Roman"/>
          <w:color w:val="0000FF"/>
          <w:sz w:val="24"/>
          <w:szCs w:val="24"/>
        </w:rPr>
        <w:t>.Р</w:t>
      </w:r>
      <w:proofErr w:type="gramEnd"/>
      <w:r w:rsidRPr="008244A3">
        <w:rPr>
          <w:rFonts w:ascii="Times New Roman" w:hAnsi="Times New Roman" w:cs="Times New Roman"/>
          <w:color w:val="0000FF"/>
          <w:sz w:val="24"/>
          <w:szCs w:val="24"/>
        </w:rPr>
        <w:t>убцовск</w:t>
      </w:r>
    </w:p>
    <w:p w:rsidR="008244A3" w:rsidRDefault="008244A3" w:rsidP="008244A3">
      <w:pPr>
        <w:spacing w:after="0" w:line="240" w:lineRule="auto"/>
      </w:pPr>
    </w:p>
    <w:p w:rsidR="00215470" w:rsidRDefault="00215470" w:rsidP="00A5070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15470" w:rsidRDefault="00215470" w:rsidP="00370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порядок размещения </w:t>
      </w:r>
    </w:p>
    <w:p w:rsidR="00215470" w:rsidRDefault="00215470" w:rsidP="00370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сведений о доходах, об имуществе и обязательствах </w:t>
      </w:r>
    </w:p>
    <w:p w:rsidR="00215470" w:rsidRDefault="00215470" w:rsidP="00A50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имущественного характера руководителей</w:t>
      </w:r>
    </w:p>
    <w:p w:rsidR="00215470" w:rsidRDefault="00215470" w:rsidP="00A50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муниципальных учреждений, их супруг (супругов) и </w:t>
      </w:r>
    </w:p>
    <w:p w:rsidR="00215470" w:rsidRDefault="00215470" w:rsidP="00A50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несовершеннолетних детей на официальном сайте</w:t>
      </w:r>
    </w:p>
    <w:p w:rsidR="00215470" w:rsidRDefault="00215470" w:rsidP="00A50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района и предоставления этих </w:t>
      </w:r>
    </w:p>
    <w:p w:rsidR="00215470" w:rsidRDefault="00215470" w:rsidP="00A50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сведений средствам массовой информации</w:t>
      </w:r>
    </w:p>
    <w:p w:rsidR="00215470" w:rsidRDefault="00215470" w:rsidP="00A50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опубликования</w:t>
      </w:r>
    </w:p>
    <w:p w:rsidR="00215470" w:rsidRDefault="00215470" w:rsidP="00A50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470" w:rsidRDefault="00215470" w:rsidP="00A50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61A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Рубцовского района </w:t>
      </w:r>
      <w:r>
        <w:rPr>
          <w:rFonts w:ascii="Times New Roman" w:hAnsi="Times New Roman" w:cs="Times New Roman"/>
          <w:sz w:val="28"/>
          <w:szCs w:val="28"/>
        </w:rPr>
        <w:t>от  16.03.2021 №02-48-021 на постановление Администрации района «Об утверждении Порядка размещения сведений о доходах, об имуществе и обязательствах имущественного характера руководителей муниципальных учреждений, их супруг (супругов) и несовершеннолетних детей на официальном сайте Администрации района и предоставления этих сведений средствам массовой информации для опубликования» от 29.08.2017 № 495, в</w:t>
      </w:r>
      <w:r w:rsidRPr="0061161A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федеральными законами от 25.12.2008 № 273-ФЗ «О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противодействии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коррупции», от 02.12.2012 № 230-ФЗ (ред. от 03.12.2020) «О контроле за соответствием расходов лиц, замещающих государственные должности, и иных лиц их доходам»</w:t>
      </w:r>
    </w:p>
    <w:p w:rsidR="00215470" w:rsidRDefault="00215470" w:rsidP="00B62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15470" w:rsidRPr="0061161A" w:rsidRDefault="00215470" w:rsidP="00611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61A">
        <w:rPr>
          <w:rFonts w:ascii="Times New Roman" w:hAnsi="Times New Roman" w:cs="Times New Roman"/>
          <w:sz w:val="28"/>
          <w:szCs w:val="28"/>
        </w:rPr>
        <w:t>1. Протест прокурора Рубцовского района удовлетворить.</w:t>
      </w:r>
    </w:p>
    <w:p w:rsidR="00215470" w:rsidRPr="0061161A" w:rsidRDefault="00215470" w:rsidP="00611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61A">
        <w:rPr>
          <w:rFonts w:ascii="Times New Roman" w:hAnsi="Times New Roman" w:cs="Times New Roman"/>
          <w:sz w:val="28"/>
          <w:szCs w:val="28"/>
        </w:rPr>
        <w:t>2. Внести изменение в порядок размещения сведений о доходах, об имуществе и обязательствах имущественного характера руководителей муниципальных учреждений, их супруг (супругов) и несовершеннолетних детей на официальном сайте Администрации района и предоставления этих сведений средствам массовой информации для опубликования, утвержденного постановлением Администрации района от 29.08.2017 № 495, пункт 2 дополнить подпунктом «г»:</w:t>
      </w:r>
    </w:p>
    <w:p w:rsidR="00215470" w:rsidRDefault="00215470" w:rsidP="00611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«сведения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</w:t>
      </w:r>
      <w:r>
        <w:rPr>
          <w:rFonts w:ascii="Times New Roman" w:hAnsi="Times New Roman" w:cs="Times New Roman"/>
          <w:sz w:val="28"/>
          <w:szCs w:val="28"/>
        </w:rPr>
        <w:lastRenderedPageBreak/>
        <w:t>цифровых финансовых активов, цифровой валюты, если общая сумма таких сделок превышает общий доход руководителей муниципальных учреждений, их  супруги (супруга) за три последних года, предшествующих отчетному периоду».</w:t>
      </w:r>
      <w:proofErr w:type="gramEnd"/>
    </w:p>
    <w:p w:rsidR="00215470" w:rsidRPr="0061161A" w:rsidRDefault="00215470" w:rsidP="006116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161A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4F3F7D">
        <w:rPr>
          <w:rFonts w:ascii="Times New Roman" w:hAnsi="Times New Roman" w:cs="Times New Roman"/>
          <w:sz w:val="28"/>
          <w:szCs w:val="28"/>
        </w:rPr>
        <w:t>постановление</w:t>
      </w:r>
      <w:r w:rsidRPr="0061161A">
        <w:rPr>
          <w:rFonts w:ascii="Times New Roman" w:hAnsi="Times New Roman" w:cs="Times New Roman"/>
          <w:sz w:val="28"/>
          <w:szCs w:val="28"/>
        </w:rPr>
        <w:t xml:space="preserve"> вступает в силу с </w:t>
      </w:r>
      <w:r w:rsidR="004F3F7D">
        <w:rPr>
          <w:rFonts w:ascii="Times New Roman" w:hAnsi="Times New Roman" w:cs="Times New Roman"/>
          <w:sz w:val="28"/>
          <w:szCs w:val="28"/>
        </w:rPr>
        <w:t>01.01.2021 года.</w:t>
      </w:r>
    </w:p>
    <w:p w:rsidR="00215470" w:rsidRDefault="00215470" w:rsidP="00B62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470" w:rsidRDefault="00215470" w:rsidP="00B62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470" w:rsidRDefault="00215470" w:rsidP="00B62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470" w:rsidRDefault="00215470" w:rsidP="00B62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П.И. Афанасьев</w:t>
      </w:r>
    </w:p>
    <w:p w:rsidR="00215470" w:rsidRDefault="00215470" w:rsidP="00B62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470" w:rsidRDefault="00215470" w:rsidP="00A50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5470" w:rsidRPr="00CF107C" w:rsidRDefault="00215470" w:rsidP="00A50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15470" w:rsidRPr="00CF107C" w:rsidSect="009E33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A23"/>
    <w:multiLevelType w:val="multilevel"/>
    <w:tmpl w:val="06C6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4F45451"/>
    <w:multiLevelType w:val="multilevel"/>
    <w:tmpl w:val="D7289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82F5496"/>
    <w:multiLevelType w:val="multilevel"/>
    <w:tmpl w:val="B094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C4E40"/>
    <w:rsid w:val="00053186"/>
    <w:rsid w:val="00065C32"/>
    <w:rsid w:val="00076358"/>
    <w:rsid w:val="00091978"/>
    <w:rsid w:val="000929B3"/>
    <w:rsid w:val="000D14CB"/>
    <w:rsid w:val="000D7E77"/>
    <w:rsid w:val="000E5081"/>
    <w:rsid w:val="000F2A5D"/>
    <w:rsid w:val="0014607A"/>
    <w:rsid w:val="00154A36"/>
    <w:rsid w:val="00157FB4"/>
    <w:rsid w:val="001630C9"/>
    <w:rsid w:val="00193858"/>
    <w:rsid w:val="001A7219"/>
    <w:rsid w:val="001C7B68"/>
    <w:rsid w:val="00200481"/>
    <w:rsid w:val="002064D6"/>
    <w:rsid w:val="00215470"/>
    <w:rsid w:val="0024283E"/>
    <w:rsid w:val="00242B8A"/>
    <w:rsid w:val="00247D7E"/>
    <w:rsid w:val="002A5A5D"/>
    <w:rsid w:val="002D209D"/>
    <w:rsid w:val="002E1EC3"/>
    <w:rsid w:val="0032077F"/>
    <w:rsid w:val="0033342F"/>
    <w:rsid w:val="003467F5"/>
    <w:rsid w:val="00353E88"/>
    <w:rsid w:val="00361E83"/>
    <w:rsid w:val="00363F4E"/>
    <w:rsid w:val="00366F8D"/>
    <w:rsid w:val="00367ED4"/>
    <w:rsid w:val="00370EE1"/>
    <w:rsid w:val="003C771A"/>
    <w:rsid w:val="003F5AE5"/>
    <w:rsid w:val="00422387"/>
    <w:rsid w:val="00427912"/>
    <w:rsid w:val="00440CB5"/>
    <w:rsid w:val="00460E98"/>
    <w:rsid w:val="00462F5A"/>
    <w:rsid w:val="00487550"/>
    <w:rsid w:val="00491A5E"/>
    <w:rsid w:val="004970CD"/>
    <w:rsid w:val="004B3DA1"/>
    <w:rsid w:val="004D1574"/>
    <w:rsid w:val="004D368E"/>
    <w:rsid w:val="004D4B89"/>
    <w:rsid w:val="004F3F7D"/>
    <w:rsid w:val="004F5E86"/>
    <w:rsid w:val="004F7D6D"/>
    <w:rsid w:val="005037EF"/>
    <w:rsid w:val="005135AB"/>
    <w:rsid w:val="0051362E"/>
    <w:rsid w:val="005147FC"/>
    <w:rsid w:val="00535483"/>
    <w:rsid w:val="005379A5"/>
    <w:rsid w:val="00550F21"/>
    <w:rsid w:val="00585DDA"/>
    <w:rsid w:val="005966F6"/>
    <w:rsid w:val="005A5C9D"/>
    <w:rsid w:val="005C05ED"/>
    <w:rsid w:val="005D2328"/>
    <w:rsid w:val="005F0E1C"/>
    <w:rsid w:val="00601B65"/>
    <w:rsid w:val="006077B9"/>
    <w:rsid w:val="00611083"/>
    <w:rsid w:val="0061161A"/>
    <w:rsid w:val="0063448F"/>
    <w:rsid w:val="00640725"/>
    <w:rsid w:val="006424CE"/>
    <w:rsid w:val="006509A8"/>
    <w:rsid w:val="00665AD3"/>
    <w:rsid w:val="00681420"/>
    <w:rsid w:val="00685317"/>
    <w:rsid w:val="00695D78"/>
    <w:rsid w:val="006A4094"/>
    <w:rsid w:val="006A4376"/>
    <w:rsid w:val="006B262D"/>
    <w:rsid w:val="006B64AC"/>
    <w:rsid w:val="007038D3"/>
    <w:rsid w:val="007105EA"/>
    <w:rsid w:val="007153D9"/>
    <w:rsid w:val="00737756"/>
    <w:rsid w:val="00763DA7"/>
    <w:rsid w:val="007858AE"/>
    <w:rsid w:val="007D38B6"/>
    <w:rsid w:val="007D718C"/>
    <w:rsid w:val="008244A3"/>
    <w:rsid w:val="0085066D"/>
    <w:rsid w:val="008655F9"/>
    <w:rsid w:val="008715FD"/>
    <w:rsid w:val="008A176F"/>
    <w:rsid w:val="008C05BD"/>
    <w:rsid w:val="008D4CBE"/>
    <w:rsid w:val="00900002"/>
    <w:rsid w:val="009109DE"/>
    <w:rsid w:val="00913F0B"/>
    <w:rsid w:val="00920704"/>
    <w:rsid w:val="00937BFA"/>
    <w:rsid w:val="00956541"/>
    <w:rsid w:val="00957F3D"/>
    <w:rsid w:val="00973953"/>
    <w:rsid w:val="00987CF2"/>
    <w:rsid w:val="009D088F"/>
    <w:rsid w:val="009D6442"/>
    <w:rsid w:val="009E3316"/>
    <w:rsid w:val="009F1D6D"/>
    <w:rsid w:val="00A03B38"/>
    <w:rsid w:val="00A32D9B"/>
    <w:rsid w:val="00A47111"/>
    <w:rsid w:val="00A47D19"/>
    <w:rsid w:val="00A50704"/>
    <w:rsid w:val="00A534C9"/>
    <w:rsid w:val="00A570A3"/>
    <w:rsid w:val="00A6641B"/>
    <w:rsid w:val="00A850F9"/>
    <w:rsid w:val="00AC6192"/>
    <w:rsid w:val="00B2388A"/>
    <w:rsid w:val="00B3333D"/>
    <w:rsid w:val="00B5475C"/>
    <w:rsid w:val="00B62A5B"/>
    <w:rsid w:val="00B71F52"/>
    <w:rsid w:val="00B84B28"/>
    <w:rsid w:val="00B85A7B"/>
    <w:rsid w:val="00B90C8F"/>
    <w:rsid w:val="00B93545"/>
    <w:rsid w:val="00BB04DE"/>
    <w:rsid w:val="00BF0156"/>
    <w:rsid w:val="00C42201"/>
    <w:rsid w:val="00C46700"/>
    <w:rsid w:val="00C46A82"/>
    <w:rsid w:val="00C5482F"/>
    <w:rsid w:val="00C56D3D"/>
    <w:rsid w:val="00C60312"/>
    <w:rsid w:val="00C65C22"/>
    <w:rsid w:val="00C70E41"/>
    <w:rsid w:val="00C7717E"/>
    <w:rsid w:val="00CC74DD"/>
    <w:rsid w:val="00CE0585"/>
    <w:rsid w:val="00CF107C"/>
    <w:rsid w:val="00D12B59"/>
    <w:rsid w:val="00D358CA"/>
    <w:rsid w:val="00D4686C"/>
    <w:rsid w:val="00D53218"/>
    <w:rsid w:val="00D76A5C"/>
    <w:rsid w:val="00D91153"/>
    <w:rsid w:val="00DB04EE"/>
    <w:rsid w:val="00DB7FAE"/>
    <w:rsid w:val="00DF1219"/>
    <w:rsid w:val="00DF561E"/>
    <w:rsid w:val="00E35E55"/>
    <w:rsid w:val="00E53D70"/>
    <w:rsid w:val="00E579BA"/>
    <w:rsid w:val="00E77AFC"/>
    <w:rsid w:val="00E9179B"/>
    <w:rsid w:val="00EC263E"/>
    <w:rsid w:val="00EC4E40"/>
    <w:rsid w:val="00EF04E7"/>
    <w:rsid w:val="00F24DD5"/>
    <w:rsid w:val="00F94678"/>
    <w:rsid w:val="00F94C5E"/>
    <w:rsid w:val="00FC4A3C"/>
    <w:rsid w:val="00FE19A7"/>
    <w:rsid w:val="00FE3455"/>
    <w:rsid w:val="00FE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94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rsid w:val="004F7D6D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F7D6D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2388A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7D6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F7D6D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2388A"/>
    <w:rPr>
      <w:rFonts w:ascii="Cambria" w:hAnsi="Cambria" w:cs="Cambria"/>
      <w:b/>
      <w:bCs/>
      <w:color w:val="4F81BD"/>
    </w:rPr>
  </w:style>
  <w:style w:type="paragraph" w:styleId="a3">
    <w:name w:val="Normal (Web)"/>
    <w:basedOn w:val="a"/>
    <w:uiPriority w:val="99"/>
    <w:rsid w:val="00EC4E4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4">
    <w:name w:val="Hyperlink"/>
    <w:basedOn w:val="a0"/>
    <w:uiPriority w:val="99"/>
    <w:semiHidden/>
    <w:rsid w:val="00EC4E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8D4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4CBE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uiPriority w:val="99"/>
    <w:rsid w:val="004F7D6D"/>
  </w:style>
  <w:style w:type="character" w:customStyle="1" w:styleId="hl">
    <w:name w:val="hl"/>
    <w:basedOn w:val="a0"/>
    <w:uiPriority w:val="99"/>
    <w:rsid w:val="004F7D6D"/>
  </w:style>
  <w:style w:type="character" w:customStyle="1" w:styleId="nobr">
    <w:name w:val="nobr"/>
    <w:basedOn w:val="a0"/>
    <w:uiPriority w:val="99"/>
    <w:rsid w:val="004F7D6D"/>
  </w:style>
  <w:style w:type="character" w:styleId="a7">
    <w:name w:val="Emphasis"/>
    <w:basedOn w:val="a0"/>
    <w:uiPriority w:val="99"/>
    <w:qFormat/>
    <w:rsid w:val="00B2388A"/>
    <w:rPr>
      <w:i/>
      <w:iCs/>
    </w:rPr>
  </w:style>
  <w:style w:type="table" w:styleId="a8">
    <w:name w:val="Table Grid"/>
    <w:basedOn w:val="a1"/>
    <w:uiPriority w:val="99"/>
    <w:rsid w:val="0095654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F9467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non">
    <w:name w:val="anon"/>
    <w:basedOn w:val="a"/>
    <w:uiPriority w:val="99"/>
    <w:rsid w:val="00FE5F7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button">
    <w:name w:val="button"/>
    <w:basedOn w:val="a"/>
    <w:uiPriority w:val="99"/>
    <w:rsid w:val="00FE5F7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1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8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81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1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1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1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1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1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276</Words>
  <Characters>2121</Characters>
  <Application>Microsoft Office Word</Application>
  <DocSecurity>0</DocSecurity>
  <Lines>17</Lines>
  <Paragraphs>4</Paragraphs>
  <ScaleCrop>false</ScaleCrop>
  <Company>Rubradmin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kadri</dc:creator>
  <cp:keywords/>
  <dc:description/>
  <cp:lastModifiedBy>Админ</cp:lastModifiedBy>
  <cp:revision>4</cp:revision>
  <cp:lastPrinted>2021-04-02T02:36:00Z</cp:lastPrinted>
  <dcterms:created xsi:type="dcterms:W3CDTF">2021-04-02T02:17:00Z</dcterms:created>
  <dcterms:modified xsi:type="dcterms:W3CDTF">2021-04-05T07:29:00Z</dcterms:modified>
</cp:coreProperties>
</file>